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B8B23" w14:textId="23361F69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235D53">
        <w:rPr>
          <w:b/>
          <w:sz w:val="20"/>
          <w:szCs w:val="20"/>
        </w:rPr>
        <w:t xml:space="preserve">Załącznik nr </w:t>
      </w:r>
      <w:r w:rsidR="00637DE8">
        <w:rPr>
          <w:b/>
          <w:sz w:val="20"/>
          <w:szCs w:val="20"/>
        </w:rPr>
        <w:t>6</w:t>
      </w:r>
      <w:r w:rsidR="006A0F52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190E6A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 xml:space="preserve">ykonawcy </w:t>
      </w:r>
      <w:r w:rsidR="00A7211E">
        <w:rPr>
          <w:sz w:val="20"/>
          <w:szCs w:val="20"/>
        </w:rPr>
        <w:t xml:space="preserve">o aktualności informacji zawartych w oświadczeniu, o którym mowa w art. 125 ust. 1 ustawy </w:t>
      </w:r>
      <w:proofErr w:type="spellStart"/>
      <w:r w:rsidR="00A7211E">
        <w:rPr>
          <w:sz w:val="20"/>
          <w:szCs w:val="20"/>
        </w:rPr>
        <w:t>Pzp</w:t>
      </w:r>
      <w:proofErr w:type="spellEnd"/>
    </w:p>
    <w:p w14:paraId="0D258A4C" w14:textId="77777777" w:rsidR="00235D53" w:rsidRDefault="0026180E" w:rsidP="0026180E">
      <w:pPr>
        <w:pStyle w:val="Default"/>
        <w:rPr>
          <w:rFonts w:eastAsiaTheme="minorHAnsi"/>
          <w:b/>
          <w:bCs/>
          <w:sz w:val="20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74372B25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D8012A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037F2AB9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4096AD7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F8A4350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26454907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4B0F59D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26F6BE8A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2F86C67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6F639510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5A5A8B5C" w14:textId="6E4A2F06" w:rsidR="0026180E" w:rsidRPr="00936476" w:rsidRDefault="006A0F52" w:rsidP="006A0F52">
      <w:pPr>
        <w:tabs>
          <w:tab w:val="left" w:pos="8154"/>
        </w:tabs>
        <w:spacing w:before="0"/>
        <w:rPr>
          <w:rFonts w:ascii="Arial" w:hAnsi="Arial" w:cs="Arial"/>
          <w:i/>
          <w:w w:val="100"/>
          <w:sz w:val="12"/>
        </w:rPr>
      </w:pPr>
      <w:r>
        <w:rPr>
          <w:rFonts w:ascii="Arial" w:hAnsi="Arial" w:cs="Arial"/>
          <w:i/>
          <w:w w:val="100"/>
          <w:sz w:val="12"/>
        </w:rPr>
        <w:tab/>
      </w:r>
    </w:p>
    <w:p w14:paraId="7F02DD26" w14:textId="56957EBA" w:rsidR="00C708CD" w:rsidRPr="00C708CD" w:rsidRDefault="0026180E" w:rsidP="00C708CD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bCs/>
          <w:i/>
          <w:iCs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="00190E6A" w:rsidRPr="00C05BD2">
        <w:rPr>
          <w:rFonts w:ascii="Arial" w:hAnsi="Arial" w:cs="Arial"/>
          <w:w w:val="100"/>
          <w:sz w:val="20"/>
          <w:lang w:eastAsia="ar-SA"/>
        </w:rPr>
        <w:t xml:space="preserve">pn.: </w:t>
      </w:r>
      <w:r w:rsidR="00C708CD" w:rsidRPr="00C708CD">
        <w:rPr>
          <w:rFonts w:ascii="Arial" w:hAnsi="Arial" w:cs="Arial"/>
          <w:b/>
          <w:bCs/>
          <w:i/>
          <w:iCs/>
          <w:w w:val="100"/>
          <w:sz w:val="20"/>
          <w:lang w:eastAsia="ar-SA"/>
        </w:rPr>
        <w:t>Dostawa strojó</w:t>
      </w:r>
      <w:r w:rsidR="00E94069">
        <w:rPr>
          <w:rFonts w:ascii="Arial" w:hAnsi="Arial" w:cs="Arial"/>
          <w:b/>
          <w:bCs/>
          <w:i/>
          <w:iCs/>
          <w:w w:val="100"/>
          <w:sz w:val="20"/>
          <w:lang w:eastAsia="ar-SA"/>
        </w:rPr>
        <w:t>w sportowych damskich i męskich.</w:t>
      </w:r>
      <w:bookmarkStart w:id="3" w:name="_GoBack"/>
      <w:bookmarkEnd w:id="3"/>
    </w:p>
    <w:p w14:paraId="16CC4092" w14:textId="71616566" w:rsidR="00447AD5" w:rsidRPr="00447AD5" w:rsidRDefault="00447AD5" w:rsidP="006702BC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w w:val="100"/>
          <w:sz w:val="14"/>
          <w:lang w:eastAsia="ar-SA"/>
        </w:rPr>
      </w:pPr>
    </w:p>
    <w:p w14:paraId="34D5E3CD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</w:t>
      </w:r>
      <w:r w:rsidR="007C308B">
        <w:rPr>
          <w:rFonts w:ascii="Arial" w:hAnsi="Arial" w:cs="Arial"/>
          <w:b/>
          <w:w w:val="100"/>
          <w:sz w:val="20"/>
          <w:lang w:eastAsia="ar-SA"/>
        </w:rPr>
        <w:t xml:space="preserve">E </w:t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 AKTUALNOŚCI INFOR</w:t>
      </w:r>
      <w:r w:rsidR="00A7211E">
        <w:rPr>
          <w:rFonts w:ascii="Arial" w:hAnsi="Arial" w:cs="Arial"/>
          <w:b/>
          <w:w w:val="100"/>
          <w:sz w:val="20"/>
          <w:lang w:eastAsia="ar-SA"/>
        </w:rPr>
        <w:t>MACJI ZAWARTYCH W OŚWIADCZENIU,</w:t>
      </w:r>
      <w:r w:rsidR="007C308B">
        <w:rPr>
          <w:rFonts w:ascii="Arial" w:hAnsi="Arial" w:cs="Arial"/>
          <w:b/>
          <w:w w:val="100"/>
          <w:sz w:val="20"/>
          <w:lang w:eastAsia="ar-SA"/>
        </w:rPr>
        <w:br/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 KTÓRYM MOWA W ART. 125 UST. 1 USTAWY PZP</w:t>
      </w:r>
    </w:p>
    <w:p w14:paraId="0C91033F" w14:textId="77777777" w:rsidR="0026180E" w:rsidRPr="00A7211E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4"/>
          <w:lang w:eastAsia="ar-SA"/>
        </w:rPr>
      </w:pPr>
    </w:p>
    <w:p w14:paraId="32363E3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65FD6B8A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1393E981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C71A52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EDA70BE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D23FA52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846F8B4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5BFCDDC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A493AC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661A810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B791C45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303E4E39" w14:textId="56B3A5CC" w:rsidR="00190E6A" w:rsidRPr="00755406" w:rsidRDefault="00755406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14B9B4D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2C91B476" w14:textId="77777777" w:rsidR="00D8012A" w:rsidRPr="00755406" w:rsidRDefault="00D8012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D8012A" w:rsidRPr="00755406" w:rsidSect="00A67DA3">
      <w:headerReference w:type="even" r:id="rId9"/>
      <w:headerReference w:type="default" r:id="rId10"/>
      <w:footerReference w:type="even" r:id="rId11"/>
      <w:headerReference w:type="first" r:id="rId12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46473A" w14:textId="77777777" w:rsidR="000A1FE8" w:rsidRDefault="000A1FE8" w:rsidP="00963082">
      <w:pPr>
        <w:spacing w:before="0" w:line="240" w:lineRule="auto"/>
      </w:pPr>
      <w:r>
        <w:separator/>
      </w:r>
    </w:p>
  </w:endnote>
  <w:endnote w:type="continuationSeparator" w:id="0">
    <w:p w14:paraId="1AEB7A59" w14:textId="77777777" w:rsidR="000A1FE8" w:rsidRDefault="000A1FE8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A531C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6D3443F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ECD87A" w14:textId="77777777" w:rsidR="000A1FE8" w:rsidRDefault="000A1FE8" w:rsidP="00963082">
      <w:pPr>
        <w:spacing w:before="0" w:line="240" w:lineRule="auto"/>
      </w:pPr>
      <w:r>
        <w:separator/>
      </w:r>
    </w:p>
  </w:footnote>
  <w:footnote w:type="continuationSeparator" w:id="0">
    <w:p w14:paraId="7ECA7DD4" w14:textId="77777777" w:rsidR="000A1FE8" w:rsidRDefault="000A1FE8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E475CB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D87C264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287AE" w14:textId="126C11E7" w:rsidR="004745FC" w:rsidRDefault="004745FC">
    <w:pPr>
      <w:pStyle w:val="Nagwek"/>
    </w:pPr>
  </w:p>
  <w:p w14:paraId="56F78FC7" w14:textId="77777777" w:rsidR="004745FC" w:rsidRDefault="004745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D0F41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6E30A14B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2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5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1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9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1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4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8"/>
  </w:num>
  <w:num w:numId="3">
    <w:abstractNumId w:val="12"/>
  </w:num>
  <w:num w:numId="4">
    <w:abstractNumId w:val="18"/>
  </w:num>
  <w:num w:numId="5">
    <w:abstractNumId w:val="1"/>
  </w:num>
  <w:num w:numId="6">
    <w:abstractNumId w:val="9"/>
  </w:num>
  <w:num w:numId="7">
    <w:abstractNumId w:val="22"/>
  </w:num>
  <w:num w:numId="8">
    <w:abstractNumId w:val="0"/>
  </w:num>
  <w:num w:numId="9">
    <w:abstractNumId w:val="27"/>
  </w:num>
  <w:num w:numId="10">
    <w:abstractNumId w:val="41"/>
  </w:num>
  <w:num w:numId="11">
    <w:abstractNumId w:val="11"/>
  </w:num>
  <w:num w:numId="12">
    <w:abstractNumId w:val="26"/>
    <w:lvlOverride w:ilvl="0">
      <w:startOverride w:val="1"/>
    </w:lvlOverride>
  </w:num>
  <w:num w:numId="13">
    <w:abstractNumId w:val="25"/>
  </w:num>
  <w:num w:numId="14">
    <w:abstractNumId w:val="32"/>
  </w:num>
  <w:num w:numId="15">
    <w:abstractNumId w:val="21"/>
  </w:num>
  <w:num w:numId="16">
    <w:abstractNumId w:val="13"/>
  </w:num>
  <w:num w:numId="17">
    <w:abstractNumId w:val="30"/>
  </w:num>
  <w:num w:numId="18">
    <w:abstractNumId w:val="42"/>
  </w:num>
  <w:num w:numId="19">
    <w:abstractNumId w:val="14"/>
  </w:num>
  <w:num w:numId="20">
    <w:abstractNumId w:val="43"/>
  </w:num>
  <w:num w:numId="21">
    <w:abstractNumId w:val="3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7"/>
  </w:num>
  <w:num w:numId="26">
    <w:abstractNumId w:val="51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24"/>
  </w:num>
  <w:num w:numId="31">
    <w:abstractNumId w:val="46"/>
  </w:num>
  <w:num w:numId="32">
    <w:abstractNumId w:val="53"/>
  </w:num>
  <w:num w:numId="33">
    <w:abstractNumId w:val="52"/>
  </w:num>
  <w:num w:numId="34">
    <w:abstractNumId w:val="15"/>
  </w:num>
  <w:num w:numId="35">
    <w:abstractNumId w:val="33"/>
  </w:num>
  <w:num w:numId="36">
    <w:abstractNumId w:val="2"/>
  </w:num>
  <w:num w:numId="37">
    <w:abstractNumId w:val="50"/>
  </w:num>
  <w:num w:numId="38">
    <w:abstractNumId w:val="29"/>
  </w:num>
  <w:num w:numId="39">
    <w:abstractNumId w:val="54"/>
  </w:num>
  <w:num w:numId="40">
    <w:abstractNumId w:val="45"/>
  </w:num>
  <w:num w:numId="41">
    <w:abstractNumId w:val="35"/>
  </w:num>
  <w:num w:numId="42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4"/>
  </w:num>
  <w:num w:numId="44">
    <w:abstractNumId w:val="39"/>
  </w:num>
  <w:num w:numId="45">
    <w:abstractNumId w:val="49"/>
  </w:num>
  <w:num w:numId="46">
    <w:abstractNumId w:val="20"/>
  </w:num>
  <w:num w:numId="47">
    <w:abstractNumId w:val="19"/>
  </w:num>
  <w:num w:numId="48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7"/>
  </w:num>
  <w:num w:numId="50">
    <w:abstractNumId w:val="40"/>
  </w:num>
  <w:num w:numId="5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4"/>
  </w:num>
  <w:num w:numId="54">
    <w:abstractNumId w:val="10"/>
  </w:num>
  <w:num w:numId="55">
    <w:abstractNumId w:val="3"/>
  </w:num>
  <w:num w:numId="56">
    <w:abstractNumId w:val="47"/>
  </w:num>
  <w:num w:numId="57">
    <w:abstractNumId w:val="28"/>
  </w:num>
  <w:num w:numId="58">
    <w:abstractNumId w:val="38"/>
  </w:num>
  <w:num w:numId="59">
    <w:abstractNumId w:val="31"/>
  </w:num>
  <w:num w:numId="60">
    <w:abstractNumId w:val="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A1FE8"/>
    <w:rsid w:val="000B16E9"/>
    <w:rsid w:val="000B2129"/>
    <w:rsid w:val="000C13ED"/>
    <w:rsid w:val="000D13B2"/>
    <w:rsid w:val="000D489A"/>
    <w:rsid w:val="0010778A"/>
    <w:rsid w:val="00111697"/>
    <w:rsid w:val="0011494A"/>
    <w:rsid w:val="00130FB8"/>
    <w:rsid w:val="001314C0"/>
    <w:rsid w:val="00140D22"/>
    <w:rsid w:val="001569AA"/>
    <w:rsid w:val="00173314"/>
    <w:rsid w:val="00180A16"/>
    <w:rsid w:val="00190194"/>
    <w:rsid w:val="00190E6A"/>
    <w:rsid w:val="0019521D"/>
    <w:rsid w:val="001962E5"/>
    <w:rsid w:val="001C0F5C"/>
    <w:rsid w:val="001C1532"/>
    <w:rsid w:val="001C1580"/>
    <w:rsid w:val="001C37CB"/>
    <w:rsid w:val="001D1B6C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449DA"/>
    <w:rsid w:val="00346C53"/>
    <w:rsid w:val="00350DC9"/>
    <w:rsid w:val="00352ECE"/>
    <w:rsid w:val="0035379A"/>
    <w:rsid w:val="00353ECE"/>
    <w:rsid w:val="00361E4C"/>
    <w:rsid w:val="00362569"/>
    <w:rsid w:val="003679DC"/>
    <w:rsid w:val="003D2283"/>
    <w:rsid w:val="003E3EAF"/>
    <w:rsid w:val="003F2110"/>
    <w:rsid w:val="003F25E7"/>
    <w:rsid w:val="0040314B"/>
    <w:rsid w:val="00420A4E"/>
    <w:rsid w:val="00430334"/>
    <w:rsid w:val="00444113"/>
    <w:rsid w:val="00447AD5"/>
    <w:rsid w:val="00450120"/>
    <w:rsid w:val="00457051"/>
    <w:rsid w:val="0046237F"/>
    <w:rsid w:val="004745FC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22342"/>
    <w:rsid w:val="005379D5"/>
    <w:rsid w:val="00550F9C"/>
    <w:rsid w:val="00562FD5"/>
    <w:rsid w:val="0056411C"/>
    <w:rsid w:val="005B1DEF"/>
    <w:rsid w:val="005B3CE8"/>
    <w:rsid w:val="005B6B5C"/>
    <w:rsid w:val="005C449C"/>
    <w:rsid w:val="005C788B"/>
    <w:rsid w:val="005D2ACD"/>
    <w:rsid w:val="005D67F3"/>
    <w:rsid w:val="005E0962"/>
    <w:rsid w:val="005E4906"/>
    <w:rsid w:val="005E6FBA"/>
    <w:rsid w:val="005E74EA"/>
    <w:rsid w:val="005E7C7D"/>
    <w:rsid w:val="00626A04"/>
    <w:rsid w:val="00637DE8"/>
    <w:rsid w:val="0065507C"/>
    <w:rsid w:val="00664C93"/>
    <w:rsid w:val="006702BC"/>
    <w:rsid w:val="00682CFF"/>
    <w:rsid w:val="006850C9"/>
    <w:rsid w:val="006A0F52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55406"/>
    <w:rsid w:val="007637F3"/>
    <w:rsid w:val="00771E15"/>
    <w:rsid w:val="00774AB5"/>
    <w:rsid w:val="00784D5D"/>
    <w:rsid w:val="007C308B"/>
    <w:rsid w:val="007C56BD"/>
    <w:rsid w:val="007D44B4"/>
    <w:rsid w:val="007D7478"/>
    <w:rsid w:val="007E4770"/>
    <w:rsid w:val="00806421"/>
    <w:rsid w:val="00817B57"/>
    <w:rsid w:val="00823B86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C227B"/>
    <w:rsid w:val="008D36D3"/>
    <w:rsid w:val="008E1847"/>
    <w:rsid w:val="008F0FFC"/>
    <w:rsid w:val="008F521B"/>
    <w:rsid w:val="008F5994"/>
    <w:rsid w:val="008F616A"/>
    <w:rsid w:val="0090244C"/>
    <w:rsid w:val="009068C0"/>
    <w:rsid w:val="00936476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A38F9"/>
    <w:rsid w:val="009C2409"/>
    <w:rsid w:val="009C7FBE"/>
    <w:rsid w:val="009D363F"/>
    <w:rsid w:val="009D472F"/>
    <w:rsid w:val="009E4816"/>
    <w:rsid w:val="00A02386"/>
    <w:rsid w:val="00A149C1"/>
    <w:rsid w:val="00A1710E"/>
    <w:rsid w:val="00A330D0"/>
    <w:rsid w:val="00A4262B"/>
    <w:rsid w:val="00A45EFD"/>
    <w:rsid w:val="00A6376F"/>
    <w:rsid w:val="00A67DA3"/>
    <w:rsid w:val="00A7211E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AF21DD"/>
    <w:rsid w:val="00B07154"/>
    <w:rsid w:val="00B10374"/>
    <w:rsid w:val="00B33A54"/>
    <w:rsid w:val="00B43B48"/>
    <w:rsid w:val="00B43F2A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275A1"/>
    <w:rsid w:val="00C340A8"/>
    <w:rsid w:val="00C51D49"/>
    <w:rsid w:val="00C61B77"/>
    <w:rsid w:val="00C62612"/>
    <w:rsid w:val="00C634EB"/>
    <w:rsid w:val="00C708CD"/>
    <w:rsid w:val="00C76D1C"/>
    <w:rsid w:val="00C85C1C"/>
    <w:rsid w:val="00C95CDD"/>
    <w:rsid w:val="00CA480B"/>
    <w:rsid w:val="00CA7401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8012A"/>
    <w:rsid w:val="00D80390"/>
    <w:rsid w:val="00D809C4"/>
    <w:rsid w:val="00D9079E"/>
    <w:rsid w:val="00DA1552"/>
    <w:rsid w:val="00DA7971"/>
    <w:rsid w:val="00DB774F"/>
    <w:rsid w:val="00DC5ED9"/>
    <w:rsid w:val="00DE0559"/>
    <w:rsid w:val="00DE09FC"/>
    <w:rsid w:val="00DE346F"/>
    <w:rsid w:val="00DF7C06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94069"/>
    <w:rsid w:val="00ED1958"/>
    <w:rsid w:val="00ED3C8A"/>
    <w:rsid w:val="00EF4ED9"/>
    <w:rsid w:val="00F03678"/>
    <w:rsid w:val="00F4028E"/>
    <w:rsid w:val="00F56FB0"/>
    <w:rsid w:val="00F772A0"/>
    <w:rsid w:val="00F85C82"/>
    <w:rsid w:val="00F87D63"/>
    <w:rsid w:val="00F97CD7"/>
    <w:rsid w:val="00FA3D85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F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3B61E-2F2C-4DB7-B48B-F8E722EBA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3</cp:revision>
  <cp:lastPrinted>2021-04-14T10:34:00Z</cp:lastPrinted>
  <dcterms:created xsi:type="dcterms:W3CDTF">2025-06-07T17:19:00Z</dcterms:created>
  <dcterms:modified xsi:type="dcterms:W3CDTF">2026-05-04T16:05:00Z</dcterms:modified>
</cp:coreProperties>
</file>